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9A6E2" w14:textId="77777777" w:rsidR="00312DC6" w:rsidRPr="00CC5A78" w:rsidRDefault="00312DC6" w:rsidP="00CC5A78">
      <w:pPr>
        <w:pStyle w:val="NormalWeb"/>
        <w:spacing w:before="0" w:beforeAutospacing="0" w:after="0" w:afterAutospacing="0"/>
        <w:rPr>
          <w:rFonts w:ascii="Archer Book" w:hAnsi="Archer Book" w:cs="Helvetica"/>
          <w:color w:val="000000" w:themeColor="text1"/>
          <w:sz w:val="22"/>
          <w:szCs w:val="22"/>
          <w:shd w:val="clear" w:color="auto" w:fill="FFFFFF"/>
        </w:rPr>
      </w:pPr>
      <w:r w:rsidRPr="00CC5A78">
        <w:rPr>
          <w:rFonts w:ascii="Archer Book" w:hAnsi="Archer Book" w:cs="Helvetica"/>
          <w:color w:val="000000" w:themeColor="text1"/>
          <w:sz w:val="22"/>
          <w:szCs w:val="22"/>
          <w:shd w:val="clear" w:color="auto" w:fill="FFFFFF"/>
        </w:rPr>
        <w:t>FOR IMMEDIATE RELEASE</w:t>
      </w:r>
    </w:p>
    <w:p w14:paraId="6263F1C8" w14:textId="499E859D" w:rsidR="00312DC6" w:rsidRPr="00CC5A78" w:rsidRDefault="00EC4758" w:rsidP="00CC5A78">
      <w:pPr>
        <w:pStyle w:val="NormalWeb"/>
        <w:spacing w:before="0" w:beforeAutospacing="0" w:after="0" w:afterAutospacing="0"/>
        <w:rPr>
          <w:rFonts w:ascii="Archer Book" w:hAnsi="Archer Book" w:cs="Helvetica"/>
          <w:color w:val="000000" w:themeColor="text1"/>
          <w:sz w:val="22"/>
          <w:szCs w:val="22"/>
          <w:shd w:val="clear" w:color="auto" w:fill="FFFFFF"/>
        </w:rPr>
      </w:pPr>
      <w:r>
        <w:rPr>
          <w:rFonts w:ascii="Archer Book" w:hAnsi="Archer Book" w:cs="Helvetica"/>
          <w:color w:val="000000" w:themeColor="text1"/>
          <w:sz w:val="22"/>
          <w:szCs w:val="22"/>
          <w:shd w:val="clear" w:color="auto" w:fill="FFFFFF"/>
        </w:rPr>
        <w:t>[date]</w:t>
      </w:r>
    </w:p>
    <w:p w14:paraId="2F3F8303" w14:textId="77777777" w:rsidR="00312DC6" w:rsidRPr="00CC5A78" w:rsidRDefault="00312DC6" w:rsidP="00CC5A78">
      <w:pPr>
        <w:pStyle w:val="NormalWeb"/>
        <w:spacing w:before="0" w:beforeAutospacing="0" w:after="0" w:afterAutospacing="0"/>
        <w:rPr>
          <w:rFonts w:ascii="Archer Book" w:hAnsi="Archer Book" w:cs="Helvetica"/>
          <w:color w:val="000000" w:themeColor="text1"/>
          <w:sz w:val="22"/>
          <w:szCs w:val="22"/>
          <w:shd w:val="clear" w:color="auto" w:fill="FFFFFF"/>
        </w:rPr>
      </w:pPr>
    </w:p>
    <w:p w14:paraId="3291DF82" w14:textId="0DFB2C99" w:rsidR="00312DC6" w:rsidRPr="00CC5A78" w:rsidRDefault="00312DC6" w:rsidP="00CC5A78">
      <w:pPr>
        <w:pStyle w:val="NormalWeb"/>
        <w:spacing w:before="0" w:beforeAutospacing="0" w:after="0" w:afterAutospacing="0"/>
        <w:rPr>
          <w:rFonts w:ascii="Archer Book" w:hAnsi="Archer Book"/>
          <w:b/>
          <w:bCs/>
          <w:color w:val="000000" w:themeColor="text1"/>
          <w:sz w:val="22"/>
          <w:szCs w:val="22"/>
        </w:rPr>
      </w:pPr>
      <w:r w:rsidRPr="00CC5A78">
        <w:rPr>
          <w:rFonts w:ascii="Archer Book" w:hAnsi="Archer Book" w:cs="Helvetica"/>
          <w:color w:val="000000" w:themeColor="text1"/>
          <w:sz w:val="22"/>
          <w:szCs w:val="22"/>
          <w:shd w:val="clear" w:color="auto" w:fill="FFFFFF"/>
        </w:rPr>
        <w:t xml:space="preserve">View this release online </w:t>
      </w:r>
      <w:r w:rsidRPr="00CC5A78">
        <w:rPr>
          <w:rFonts w:ascii="Archer Book" w:hAnsi="Archer Book"/>
          <w:b/>
          <w:bCs/>
          <w:color w:val="000000" w:themeColor="text1"/>
          <w:sz w:val="22"/>
          <w:szCs w:val="22"/>
          <w:u w:val="single"/>
        </w:rPr>
        <w:fldChar w:fldCharType="begin"/>
      </w:r>
      <w:r w:rsidR="00EC4758">
        <w:rPr>
          <w:rFonts w:ascii="Archer Book" w:hAnsi="Archer Book"/>
          <w:b/>
          <w:bCs/>
          <w:color w:val="000000" w:themeColor="text1"/>
          <w:sz w:val="22"/>
          <w:szCs w:val="22"/>
          <w:u w:val="single"/>
        </w:rPr>
        <w:instrText>HYPERLINK "https://equusfoundation.org/news/releases/news-release-nnn.html" \t "_blank"</w:instrText>
      </w:r>
      <w:r w:rsidR="00EC4758" w:rsidRPr="00CC5A78">
        <w:rPr>
          <w:rFonts w:ascii="Archer Book" w:hAnsi="Archer Book"/>
          <w:b/>
          <w:bCs/>
          <w:color w:val="000000" w:themeColor="text1"/>
          <w:sz w:val="22"/>
          <w:szCs w:val="22"/>
          <w:u w:val="single"/>
        </w:rPr>
      </w:r>
      <w:r w:rsidRPr="00CC5A78">
        <w:rPr>
          <w:rFonts w:ascii="Archer Book" w:hAnsi="Archer Book"/>
          <w:b/>
          <w:bCs/>
          <w:color w:val="000000" w:themeColor="text1"/>
          <w:sz w:val="22"/>
          <w:szCs w:val="22"/>
          <w:u w:val="single"/>
        </w:rPr>
        <w:fldChar w:fldCharType="separate"/>
      </w:r>
      <w:r w:rsidRPr="00CC5A78">
        <w:rPr>
          <w:rStyle w:val="Hyperlink"/>
          <w:rFonts w:ascii="Archer Book" w:eastAsiaTheme="minorHAnsi" w:hAnsi="Archer Book" w:cs="Helvetica"/>
          <w:b/>
          <w:color w:val="19398A"/>
          <w:shd w:val="clear" w:color="auto" w:fill="FFFFFF"/>
        </w:rPr>
        <w:t>here</w:t>
      </w:r>
    </w:p>
    <w:p w14:paraId="21385AC4" w14:textId="77777777" w:rsidR="00312DC6" w:rsidRPr="00CC5A78" w:rsidRDefault="00312DC6" w:rsidP="00CC5A78">
      <w:pPr>
        <w:pStyle w:val="NormalWeb"/>
        <w:spacing w:before="0" w:beforeAutospacing="0" w:after="0" w:afterAutospacing="0"/>
        <w:rPr>
          <w:rFonts w:ascii="Archer Book" w:hAnsi="Archer Book" w:cs="Helvetica"/>
          <w:color w:val="000000" w:themeColor="text1"/>
          <w:sz w:val="22"/>
          <w:szCs w:val="22"/>
          <w:shd w:val="clear" w:color="auto" w:fill="FFFFFF"/>
        </w:rPr>
      </w:pPr>
      <w:r w:rsidRPr="00CC5A78">
        <w:rPr>
          <w:rFonts w:ascii="Archer Book" w:hAnsi="Archer Book"/>
          <w:b/>
          <w:bCs/>
          <w:color w:val="000000" w:themeColor="text1"/>
          <w:sz w:val="22"/>
          <w:szCs w:val="22"/>
          <w:u w:val="single"/>
        </w:rPr>
        <w:fldChar w:fldCharType="end"/>
      </w:r>
      <w:r w:rsidRPr="00CC5A78">
        <w:rPr>
          <w:rFonts w:ascii="Archer Book" w:hAnsi="Archer Book" w:cs="Helvetica"/>
          <w:color w:val="000000" w:themeColor="text1"/>
          <w:sz w:val="22"/>
          <w:szCs w:val="22"/>
          <w:shd w:val="clear" w:color="auto" w:fill="FFFFFF"/>
        </w:rPr>
        <w:t>Contact: Lynn Coakley</w:t>
      </w:r>
    </w:p>
    <w:p w14:paraId="09FED132" w14:textId="77777777" w:rsidR="00312DC6" w:rsidRPr="00826FC0" w:rsidRDefault="00D417D1" w:rsidP="00CC5A78">
      <w:pPr>
        <w:pStyle w:val="NormalWeb"/>
        <w:spacing w:before="0" w:beforeAutospacing="0" w:after="0" w:afterAutospacing="0"/>
        <w:rPr>
          <w:rStyle w:val="Hyperlink"/>
          <w:rFonts w:eastAsiaTheme="minorHAnsi"/>
          <w:b/>
          <w:color w:val="19398A"/>
        </w:rPr>
      </w:pPr>
      <w:hyperlink r:id="rId4" w:history="1">
        <w:r w:rsidR="00312DC6" w:rsidRPr="00826FC0">
          <w:rPr>
            <w:rStyle w:val="Hyperlink"/>
            <w:rFonts w:eastAsiaTheme="minorHAnsi" w:cs="Helvetica"/>
            <w:color w:val="19398A"/>
            <w:shd w:val="clear" w:color="auto" w:fill="FFFFFF"/>
          </w:rPr>
          <w:t>mail@equusfoundation.org</w:t>
        </w:r>
      </w:hyperlink>
      <w:r w:rsidR="00312DC6" w:rsidRPr="00826FC0">
        <w:rPr>
          <w:rStyle w:val="Hyperlink"/>
          <w:rFonts w:eastAsiaTheme="minorHAnsi"/>
          <w:b/>
          <w:color w:val="19398A"/>
        </w:rPr>
        <w:t xml:space="preserve"> </w:t>
      </w:r>
    </w:p>
    <w:p w14:paraId="0FAC234A" w14:textId="1FE889BD" w:rsidR="00312DC6" w:rsidRPr="00CC5A78" w:rsidRDefault="00312DC6" w:rsidP="00CC5A78">
      <w:pPr>
        <w:pStyle w:val="NormalWeb"/>
        <w:spacing w:before="0" w:beforeAutospacing="0" w:after="0" w:afterAutospacing="0"/>
        <w:rPr>
          <w:rFonts w:ascii="Archer Book" w:hAnsi="Archer Book" w:cs="Helvetica"/>
          <w:color w:val="000000" w:themeColor="text1"/>
          <w:sz w:val="22"/>
          <w:szCs w:val="22"/>
          <w:shd w:val="clear" w:color="auto" w:fill="FFFFFF"/>
        </w:rPr>
      </w:pPr>
      <w:r w:rsidRPr="00CC5A78">
        <w:rPr>
          <w:rFonts w:ascii="Archer Book" w:hAnsi="Archer Book" w:cs="Helvetica"/>
          <w:color w:val="000000" w:themeColor="text1"/>
          <w:sz w:val="22"/>
          <w:szCs w:val="22"/>
          <w:shd w:val="clear" w:color="auto" w:fill="FFFFFF"/>
        </w:rPr>
        <w:t>203-259-1550</w:t>
      </w:r>
    </w:p>
    <w:p w14:paraId="36F8E85C" w14:textId="77777777" w:rsidR="00F33987" w:rsidRPr="00CC5A78" w:rsidRDefault="00F33987" w:rsidP="00CC5A78">
      <w:pPr>
        <w:pStyle w:val="NormalWeb"/>
        <w:spacing w:before="0" w:beforeAutospacing="0" w:after="0" w:afterAutospacing="0"/>
        <w:rPr>
          <w:rFonts w:ascii="Archer Book" w:hAnsi="Archer Book" w:cs="Helvetica"/>
          <w:color w:val="000000" w:themeColor="text1"/>
          <w:sz w:val="22"/>
          <w:szCs w:val="22"/>
          <w:shd w:val="clear" w:color="auto" w:fill="FFFFFF"/>
        </w:rPr>
      </w:pPr>
    </w:p>
    <w:p w14:paraId="1F4490A2" w14:textId="5ACA91B7" w:rsidR="00E63F3E" w:rsidRPr="002E7CBA" w:rsidRDefault="00EC4758" w:rsidP="00E63F3E">
      <w:pPr>
        <w:spacing w:after="0" w:line="240" w:lineRule="auto"/>
        <w:rPr>
          <w:rFonts w:ascii="Archer Book" w:hAnsi="Archer Book"/>
          <w:b/>
        </w:rPr>
      </w:pPr>
      <w:bookmarkStart w:id="0" w:name="_Hlk520992557"/>
      <w:r>
        <w:rPr>
          <w:rFonts w:ascii="Archer Book" w:hAnsi="Archer Book"/>
          <w:b/>
        </w:rPr>
        <w:t>[Insert Title]</w:t>
      </w:r>
    </w:p>
    <w:p w14:paraId="04BFA6B5" w14:textId="77777777" w:rsidR="00CC5A78" w:rsidRPr="00CC5A78" w:rsidRDefault="00CC5A78" w:rsidP="00CC5A78">
      <w:pPr>
        <w:pStyle w:val="NormalWeb"/>
        <w:shd w:val="clear" w:color="auto" w:fill="FFFFFF"/>
        <w:spacing w:before="0" w:beforeAutospacing="0" w:after="0" w:afterAutospacing="0"/>
        <w:rPr>
          <w:rFonts w:ascii="Archer Book" w:hAnsi="Archer Book"/>
          <w:color w:val="000000"/>
          <w:sz w:val="21"/>
          <w:szCs w:val="21"/>
        </w:rPr>
      </w:pPr>
    </w:p>
    <w:p w14:paraId="13813688" w14:textId="5ED9EE73" w:rsidR="00E63F3E" w:rsidRPr="002D14A7" w:rsidRDefault="00EC4758" w:rsidP="00E63F3E">
      <w:pPr>
        <w:spacing w:after="0" w:line="240" w:lineRule="auto"/>
        <w:rPr>
          <w:rFonts w:ascii="Archer Book" w:hAnsi="Archer Book"/>
        </w:rPr>
      </w:pPr>
      <w:r>
        <w:rPr>
          <w:rFonts w:ascii="Archer Book" w:hAnsi="Archer Book"/>
        </w:rPr>
        <w:t>[Insert Body]</w:t>
      </w:r>
    </w:p>
    <w:p w14:paraId="7948762C" w14:textId="77777777" w:rsidR="00EC4758" w:rsidRDefault="00EC4758" w:rsidP="00CC5A78">
      <w:pPr>
        <w:pStyle w:val="NormalWeb"/>
        <w:shd w:val="clear" w:color="auto" w:fill="FFFFFF"/>
        <w:spacing w:before="0" w:beforeAutospacing="0" w:after="0" w:afterAutospacing="0"/>
        <w:rPr>
          <w:rFonts w:ascii="Archer Book" w:eastAsiaTheme="minorHAnsi" w:hAnsi="Archer Book" w:cstheme="minorBidi"/>
          <w:b/>
          <w:sz w:val="22"/>
          <w:szCs w:val="22"/>
        </w:rPr>
      </w:pPr>
    </w:p>
    <w:p w14:paraId="1B85CF78" w14:textId="77777777" w:rsidR="00EC4758" w:rsidRDefault="00EC4758" w:rsidP="00CC5A78">
      <w:pPr>
        <w:pStyle w:val="NormalWeb"/>
        <w:shd w:val="clear" w:color="auto" w:fill="FFFFFF"/>
        <w:spacing w:before="0" w:beforeAutospacing="0" w:after="0" w:afterAutospacing="0"/>
        <w:rPr>
          <w:rFonts w:ascii="Archer Book" w:eastAsiaTheme="minorHAnsi" w:hAnsi="Archer Book" w:cstheme="minorBidi"/>
          <w:b/>
          <w:sz w:val="22"/>
          <w:szCs w:val="22"/>
        </w:rPr>
      </w:pPr>
    </w:p>
    <w:p w14:paraId="238BAFD6" w14:textId="6BEA6DDE" w:rsidR="00B35AAD" w:rsidRPr="00E63F3E" w:rsidRDefault="00553296" w:rsidP="00CC5A78">
      <w:pPr>
        <w:pStyle w:val="NormalWeb"/>
        <w:shd w:val="clear" w:color="auto" w:fill="FFFFFF"/>
        <w:spacing w:before="0" w:beforeAutospacing="0" w:after="0" w:afterAutospacing="0"/>
        <w:rPr>
          <w:rFonts w:ascii="Archer Book" w:hAnsi="Archer Book"/>
          <w:color w:val="606060"/>
          <w:sz w:val="22"/>
          <w:szCs w:val="22"/>
          <w:shd w:val="clear" w:color="auto" w:fill="FFFFFF"/>
        </w:rPr>
      </w:pPr>
      <w:r w:rsidRPr="00826FC0">
        <w:rPr>
          <w:rFonts w:ascii="Archer Book" w:eastAsiaTheme="minorHAnsi" w:hAnsi="Archer Book" w:cstheme="minorBidi"/>
          <w:b/>
          <w:sz w:val="22"/>
          <w:szCs w:val="22"/>
        </w:rPr>
        <w:t>About EQUUS Foundation: </w:t>
      </w:r>
      <w:r w:rsidRPr="00826FC0">
        <w:rPr>
          <w:rFonts w:ascii="Archer Book" w:eastAsiaTheme="minorHAnsi" w:hAnsi="Archer Book" w:cstheme="minorBidi"/>
          <w:sz w:val="22"/>
          <w:szCs w:val="22"/>
        </w:rPr>
        <w:t>The EQUUS Foundation, a 501(c)(3) public charity established in 2002, also known as Horse Charities of America, the only national animal welfare charity in the United States 100% dedicated to protecting America's horses and strengthening the bond between people and horses. Donations are tax-deductible to the full extent of the law. Contact the EQUUS Foundation, Inc., at 168 Long Lots Road, Westport, CT 06880, Tele: (203) 259-1550, E-Mail: </w:t>
      </w:r>
      <w:hyperlink r:id="rId5" w:history="1">
        <w:r w:rsidRPr="00826FC0">
          <w:rPr>
            <w:rStyle w:val="Hyperlink"/>
            <w:rFonts w:ascii="Archer Book" w:eastAsiaTheme="minorHAnsi" w:hAnsi="Archer Book" w:cs="Helvetica"/>
            <w:b/>
            <w:color w:val="19398A"/>
            <w:shd w:val="clear" w:color="auto" w:fill="FFFFFF"/>
          </w:rPr>
          <w:t>mail@equusfoundation.org</w:t>
        </w:r>
      </w:hyperlink>
      <w:r w:rsidRPr="00E63F3E">
        <w:rPr>
          <w:rFonts w:ascii="Archer Book" w:hAnsi="Archer Book"/>
          <w:color w:val="606060"/>
          <w:sz w:val="22"/>
          <w:szCs w:val="22"/>
          <w:shd w:val="clear" w:color="auto" w:fill="FFFFFF"/>
        </w:rPr>
        <w:t xml:space="preserve">, </w:t>
      </w:r>
      <w:r w:rsidRPr="00826FC0">
        <w:rPr>
          <w:rFonts w:ascii="Archer Book" w:eastAsiaTheme="minorHAnsi" w:hAnsi="Archer Book" w:cstheme="minorBidi"/>
          <w:sz w:val="22"/>
          <w:szCs w:val="22"/>
        </w:rPr>
        <w:t>Website: </w:t>
      </w:r>
      <w:hyperlink r:id="rId6" w:tgtFrame="_blank" w:history="1">
        <w:r w:rsidRPr="00826FC0">
          <w:rPr>
            <w:rStyle w:val="Hyperlink"/>
            <w:rFonts w:ascii="Archer Book" w:eastAsiaTheme="minorHAnsi" w:hAnsi="Archer Book" w:cs="Helvetica"/>
            <w:b/>
            <w:color w:val="19398A"/>
            <w:shd w:val="clear" w:color="auto" w:fill="FFFFFF"/>
          </w:rPr>
          <w:t>www.equusfoundation.org</w:t>
        </w:r>
      </w:hyperlink>
      <w:r w:rsidRPr="00E63F3E">
        <w:rPr>
          <w:rFonts w:ascii="Archer Book" w:hAnsi="Archer Book"/>
          <w:color w:val="606060"/>
          <w:sz w:val="22"/>
          <w:szCs w:val="22"/>
          <w:shd w:val="clear" w:color="auto" w:fill="FFFFFF"/>
        </w:rPr>
        <w:t>. </w:t>
      </w:r>
    </w:p>
    <w:p w14:paraId="3E17E8AB" w14:textId="77777777" w:rsidR="00B35AAD" w:rsidRPr="00E63F3E" w:rsidRDefault="00B35AAD" w:rsidP="00CC5A78">
      <w:pPr>
        <w:pStyle w:val="NormalWeb"/>
        <w:shd w:val="clear" w:color="auto" w:fill="FFFFFF"/>
        <w:spacing w:before="0" w:beforeAutospacing="0" w:after="0" w:afterAutospacing="0"/>
        <w:rPr>
          <w:rFonts w:ascii="Archer Book" w:hAnsi="Archer Book"/>
          <w:color w:val="606060"/>
          <w:sz w:val="22"/>
          <w:szCs w:val="22"/>
        </w:rPr>
      </w:pPr>
      <w:bookmarkStart w:id="1" w:name="_GoBack"/>
      <w:bookmarkEnd w:id="0"/>
      <w:bookmarkEnd w:id="1"/>
    </w:p>
    <w:sectPr w:rsidR="00B35AAD" w:rsidRPr="00E63F3E" w:rsidSect="000B70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cher Book">
    <w:panose1 w:val="02000000000000000000"/>
    <w:charset w:val="00"/>
    <w:family w:val="modern"/>
    <w:notTrueType/>
    <w:pitch w:val="variable"/>
    <w:sig w:usb0="A00000FF" w:usb1="4000004A" w:usb2="00000000" w:usb3="00000000" w:csb0="0000008B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634"/>
    <w:rsid w:val="00001F31"/>
    <w:rsid w:val="000040DE"/>
    <w:rsid w:val="000202BE"/>
    <w:rsid w:val="00020450"/>
    <w:rsid w:val="00066BDB"/>
    <w:rsid w:val="0007116D"/>
    <w:rsid w:val="00081943"/>
    <w:rsid w:val="000B7029"/>
    <w:rsid w:val="000D04BC"/>
    <w:rsid w:val="001107D3"/>
    <w:rsid w:val="001160F6"/>
    <w:rsid w:val="001363FA"/>
    <w:rsid w:val="001422A0"/>
    <w:rsid w:val="0018010F"/>
    <w:rsid w:val="001A6EB9"/>
    <w:rsid w:val="001D35B1"/>
    <w:rsid w:val="002050C5"/>
    <w:rsid w:val="00212973"/>
    <w:rsid w:val="00217EFF"/>
    <w:rsid w:val="0022087A"/>
    <w:rsid w:val="0022245D"/>
    <w:rsid w:val="00224A15"/>
    <w:rsid w:val="002659E2"/>
    <w:rsid w:val="002C0B25"/>
    <w:rsid w:val="002C4108"/>
    <w:rsid w:val="002E7CBA"/>
    <w:rsid w:val="002E7D8B"/>
    <w:rsid w:val="002F5C19"/>
    <w:rsid w:val="002F6B3D"/>
    <w:rsid w:val="00312DC6"/>
    <w:rsid w:val="003238BA"/>
    <w:rsid w:val="003304C2"/>
    <w:rsid w:val="0035542B"/>
    <w:rsid w:val="00356CF7"/>
    <w:rsid w:val="00362152"/>
    <w:rsid w:val="003673F2"/>
    <w:rsid w:val="0038134A"/>
    <w:rsid w:val="003A40F7"/>
    <w:rsid w:val="003C558A"/>
    <w:rsid w:val="003F38F1"/>
    <w:rsid w:val="004214E2"/>
    <w:rsid w:val="0042200A"/>
    <w:rsid w:val="004302FA"/>
    <w:rsid w:val="00433654"/>
    <w:rsid w:val="0046123E"/>
    <w:rsid w:val="00476DAB"/>
    <w:rsid w:val="00480978"/>
    <w:rsid w:val="00491166"/>
    <w:rsid w:val="00491724"/>
    <w:rsid w:val="0049686C"/>
    <w:rsid w:val="004F4610"/>
    <w:rsid w:val="005271F5"/>
    <w:rsid w:val="00553296"/>
    <w:rsid w:val="0055662A"/>
    <w:rsid w:val="00562634"/>
    <w:rsid w:val="0059359F"/>
    <w:rsid w:val="005A4C7A"/>
    <w:rsid w:val="005B2337"/>
    <w:rsid w:val="005B39B8"/>
    <w:rsid w:val="005B50B7"/>
    <w:rsid w:val="00604C40"/>
    <w:rsid w:val="006528DC"/>
    <w:rsid w:val="006A4C1A"/>
    <w:rsid w:val="006A6B06"/>
    <w:rsid w:val="006B598E"/>
    <w:rsid w:val="006B64DA"/>
    <w:rsid w:val="006B768C"/>
    <w:rsid w:val="006C32A6"/>
    <w:rsid w:val="006C7486"/>
    <w:rsid w:val="006E4F92"/>
    <w:rsid w:val="00734A08"/>
    <w:rsid w:val="007412B3"/>
    <w:rsid w:val="00757C70"/>
    <w:rsid w:val="007A4A28"/>
    <w:rsid w:val="007B4FB1"/>
    <w:rsid w:val="007D0920"/>
    <w:rsid w:val="007F4542"/>
    <w:rsid w:val="00803208"/>
    <w:rsid w:val="00805CD6"/>
    <w:rsid w:val="00826FC0"/>
    <w:rsid w:val="00863421"/>
    <w:rsid w:val="00865FBE"/>
    <w:rsid w:val="008663A0"/>
    <w:rsid w:val="00870BAA"/>
    <w:rsid w:val="00886F37"/>
    <w:rsid w:val="008C4EA5"/>
    <w:rsid w:val="00916BC8"/>
    <w:rsid w:val="00935CA8"/>
    <w:rsid w:val="00942DB3"/>
    <w:rsid w:val="009676C4"/>
    <w:rsid w:val="009854D4"/>
    <w:rsid w:val="00987821"/>
    <w:rsid w:val="00995F75"/>
    <w:rsid w:val="009A177C"/>
    <w:rsid w:val="009F4C1D"/>
    <w:rsid w:val="00A027CD"/>
    <w:rsid w:val="00A1239C"/>
    <w:rsid w:val="00A52E8D"/>
    <w:rsid w:val="00AD67F7"/>
    <w:rsid w:val="00AE1284"/>
    <w:rsid w:val="00AF33F3"/>
    <w:rsid w:val="00B227C6"/>
    <w:rsid w:val="00B32C2C"/>
    <w:rsid w:val="00B337A0"/>
    <w:rsid w:val="00B35459"/>
    <w:rsid w:val="00B35AAD"/>
    <w:rsid w:val="00B72C02"/>
    <w:rsid w:val="00B73B54"/>
    <w:rsid w:val="00B82B7C"/>
    <w:rsid w:val="00B937FD"/>
    <w:rsid w:val="00B96343"/>
    <w:rsid w:val="00BB43D7"/>
    <w:rsid w:val="00BF068C"/>
    <w:rsid w:val="00C026C2"/>
    <w:rsid w:val="00C07CAD"/>
    <w:rsid w:val="00C24E5F"/>
    <w:rsid w:val="00C44EE6"/>
    <w:rsid w:val="00C453F7"/>
    <w:rsid w:val="00C65D77"/>
    <w:rsid w:val="00CB5D95"/>
    <w:rsid w:val="00CC125E"/>
    <w:rsid w:val="00CC4E0F"/>
    <w:rsid w:val="00CC5A78"/>
    <w:rsid w:val="00CC636B"/>
    <w:rsid w:val="00CD11A3"/>
    <w:rsid w:val="00CD2ECF"/>
    <w:rsid w:val="00CE6E93"/>
    <w:rsid w:val="00CE7410"/>
    <w:rsid w:val="00D14781"/>
    <w:rsid w:val="00D417D1"/>
    <w:rsid w:val="00D55D09"/>
    <w:rsid w:val="00D70804"/>
    <w:rsid w:val="00D87842"/>
    <w:rsid w:val="00D9007B"/>
    <w:rsid w:val="00D96E0C"/>
    <w:rsid w:val="00DC7994"/>
    <w:rsid w:val="00DD07DA"/>
    <w:rsid w:val="00DD3ACD"/>
    <w:rsid w:val="00DE05EE"/>
    <w:rsid w:val="00DF6060"/>
    <w:rsid w:val="00E132B8"/>
    <w:rsid w:val="00E14468"/>
    <w:rsid w:val="00E47EF6"/>
    <w:rsid w:val="00E63F3E"/>
    <w:rsid w:val="00E80841"/>
    <w:rsid w:val="00E84386"/>
    <w:rsid w:val="00E94416"/>
    <w:rsid w:val="00E94BCC"/>
    <w:rsid w:val="00EB0C18"/>
    <w:rsid w:val="00EB458B"/>
    <w:rsid w:val="00EC4758"/>
    <w:rsid w:val="00EF333A"/>
    <w:rsid w:val="00EF4590"/>
    <w:rsid w:val="00F13AA8"/>
    <w:rsid w:val="00F202C1"/>
    <w:rsid w:val="00F24FCF"/>
    <w:rsid w:val="00F30674"/>
    <w:rsid w:val="00F33987"/>
    <w:rsid w:val="00F92FF7"/>
    <w:rsid w:val="00FB5DDB"/>
    <w:rsid w:val="00FC10C0"/>
    <w:rsid w:val="00FC1F4D"/>
    <w:rsid w:val="00FE265B"/>
    <w:rsid w:val="00FF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992DE"/>
  <w15:chartTrackingRefBased/>
  <w15:docId w15:val="{C9B9E688-09F2-4E2B-B6DA-4830D36E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2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2634"/>
    <w:rPr>
      <w:b/>
      <w:bCs/>
    </w:rPr>
  </w:style>
  <w:style w:type="character" w:customStyle="1" w:styleId="apple-converted-space">
    <w:name w:val="apple-converted-space"/>
    <w:basedOn w:val="DefaultParagraphFont"/>
    <w:rsid w:val="00562634"/>
  </w:style>
  <w:style w:type="character" w:styleId="Hyperlink">
    <w:name w:val="Hyperlink"/>
    <w:basedOn w:val="DefaultParagraphFont"/>
    <w:uiPriority w:val="99"/>
    <w:unhideWhenUsed/>
    <w:rsid w:val="005626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2973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A4C7A"/>
    <w:rPr>
      <w:i/>
      <w:iCs/>
    </w:rPr>
  </w:style>
  <w:style w:type="character" w:styleId="Mention">
    <w:name w:val="Mention"/>
    <w:basedOn w:val="DefaultParagraphFont"/>
    <w:uiPriority w:val="99"/>
    <w:semiHidden/>
    <w:unhideWhenUsed/>
    <w:rsid w:val="00B32C2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214E2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8134A"/>
    <w:pPr>
      <w:spacing w:after="0" w:line="240" w:lineRule="auto"/>
    </w:pPr>
    <w:rPr>
      <w:rFonts w:ascii="Calibri" w:hAnsi="Calibri"/>
      <w:color w:val="000000" w:themeColor="text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8134A"/>
    <w:rPr>
      <w:rFonts w:ascii="Calibri" w:hAnsi="Calibri"/>
      <w:color w:val="000000" w:themeColor="text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86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44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319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quusfoundation.org/" TargetMode="External"/><Relationship Id="rId5" Type="http://schemas.openxmlformats.org/officeDocument/2006/relationships/hyperlink" Target="mailto:mail@equusfoundation.org?subject=Contact%20News" TargetMode="External"/><Relationship Id="rId4" Type="http://schemas.openxmlformats.org/officeDocument/2006/relationships/hyperlink" Target="mailto:mail@equus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Coakley</dc:creator>
  <cp:keywords/>
  <dc:description/>
  <cp:lastModifiedBy>lynn@equusfoundation.org</cp:lastModifiedBy>
  <cp:revision>2</cp:revision>
  <dcterms:created xsi:type="dcterms:W3CDTF">2018-09-12T16:59:00Z</dcterms:created>
  <dcterms:modified xsi:type="dcterms:W3CDTF">2018-09-12T16:59:00Z</dcterms:modified>
</cp:coreProperties>
</file>